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2A" w:rsidRDefault="00111F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7052C8">
            <wp:simplePos x="0" y="0"/>
            <wp:positionH relativeFrom="column">
              <wp:posOffset>4175125</wp:posOffset>
            </wp:positionH>
            <wp:positionV relativeFrom="paragraph">
              <wp:posOffset>0</wp:posOffset>
            </wp:positionV>
            <wp:extent cx="183642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286" y="21383"/>
                <wp:lineTo x="2128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ofdban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6" t="10151" r="32275" b="56426"/>
                    <a:stretch/>
                  </pic:blipFill>
                  <pic:spPr bwMode="auto">
                    <a:xfrm>
                      <a:off x="0" y="0"/>
                      <a:ext cx="1836420" cy="177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Montage volgorde: </w:t>
      </w:r>
    </w:p>
    <w:p w:rsidR="00111F2A" w:rsidRDefault="00111F2A">
      <w:pPr>
        <w:rPr>
          <w:noProof/>
        </w:rPr>
      </w:pPr>
      <w:r>
        <w:rPr>
          <w:noProof/>
        </w:rPr>
        <w:t>Na het produceren van alle producten ga je alles monteren:</w:t>
      </w:r>
    </w:p>
    <w:p w:rsidR="00111F2A" w:rsidRDefault="00111F2A">
      <w:pPr>
        <w:rPr>
          <w:noProof/>
        </w:rPr>
      </w:pPr>
      <w:r>
        <w:rPr>
          <w:noProof/>
        </w:rPr>
        <w:t>Je begint met het hoofdkussen te lijmen op de hoofdband.</w:t>
      </w:r>
    </w:p>
    <w:p w:rsidR="00111F2A" w:rsidRDefault="00111F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144780</wp:posOffset>
            </wp:positionV>
            <wp:extent cx="827405" cy="1676400"/>
            <wp:effectExtent l="0" t="0" r="0" b="0"/>
            <wp:wrapTight wrapText="bothSides">
              <wp:wrapPolygon edited="0">
                <wp:start x="0" y="0"/>
                <wp:lineTo x="0" y="21355"/>
                <wp:lineTo x="20887" y="21355"/>
                <wp:lineTo x="2088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fdband bu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5" t="6801" r="37169" b="33501"/>
                    <a:stretch/>
                  </pic:blipFill>
                  <pic:spPr bwMode="auto">
                    <a:xfrm>
                      <a:off x="0" y="0"/>
                      <a:ext cx="82740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Daarna monteer je ijzeren buizen vast in de hoofband. </w:t>
      </w:r>
    </w:p>
    <w:p w:rsidR="00111F2A" w:rsidRDefault="00111F2A">
      <w:pPr>
        <w:rPr>
          <w:noProof/>
        </w:rPr>
      </w:pPr>
      <w:r>
        <w:rPr>
          <w:noProof/>
        </w:rPr>
        <w:t xml:space="preserve">Waarna je in de oorschelp het geluidsboxje in klikt. </w:t>
      </w:r>
    </w:p>
    <w:p w:rsidR="00111F2A" w:rsidRDefault="00111F2A">
      <w:pPr>
        <w:rPr>
          <w:noProof/>
        </w:rPr>
      </w:pPr>
      <w:r>
        <w:rPr>
          <w:noProof/>
        </w:rPr>
        <w:t xml:space="preserve">Daarna gaat het oorkussen over de plastic rand van de oorschelp. </w:t>
      </w:r>
    </w:p>
    <w:p w:rsidR="00111F2A" w:rsidRDefault="00111F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347345</wp:posOffset>
            </wp:positionV>
            <wp:extent cx="12344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333" y="21273"/>
                <wp:lineTo x="2133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s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3" t="14862" r="24339" b="51889"/>
                    <a:stretch/>
                  </pic:blipFill>
                  <pic:spPr bwMode="auto">
                    <a:xfrm>
                      <a:off x="0" y="0"/>
                      <a:ext cx="123444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De volledige oorschelpen kunnen nu worden gemonteerd op de ijzeren buis. </w:t>
      </w:r>
    </w:p>
    <w:p w:rsidR="00111F2A" w:rsidRDefault="00111F2A">
      <w:pPr>
        <w:rPr>
          <w:noProof/>
        </w:rPr>
      </w:pPr>
    </w:p>
    <w:p w:rsidR="00111F2A" w:rsidRDefault="00111F2A">
      <w:pPr>
        <w:rPr>
          <w:noProof/>
        </w:rPr>
      </w:pPr>
    </w:p>
    <w:p w:rsidR="00951E8C" w:rsidRDefault="00111F2A">
      <w:r>
        <w:rPr>
          <w:noProof/>
        </w:rPr>
        <w:drawing>
          <wp:inline distT="0" distB="0" distL="0" distR="0">
            <wp:extent cx="2407920" cy="25450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nder koptelefo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7" t="12229" r="24074" b="9230"/>
                    <a:stretch/>
                  </pic:blipFill>
                  <pic:spPr bwMode="auto">
                    <a:xfrm>
                      <a:off x="0" y="0"/>
                      <a:ext cx="2407920" cy="254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860425</wp:posOffset>
            </wp:positionV>
            <wp:extent cx="1409700" cy="1566333"/>
            <wp:effectExtent l="0" t="0" r="0" b="0"/>
            <wp:wrapTight wrapText="bothSides">
              <wp:wrapPolygon edited="0">
                <wp:start x="0" y="0"/>
                <wp:lineTo x="0" y="21285"/>
                <wp:lineTo x="21308" y="21285"/>
                <wp:lineTo x="2130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der koptelefo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3" t="50559" r="31482" b="25925"/>
                    <a:stretch/>
                  </pic:blipFill>
                  <pic:spPr bwMode="auto">
                    <a:xfrm>
                      <a:off x="0" y="0"/>
                      <a:ext cx="1409700" cy="156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2A"/>
    <w:rsid w:val="00111F2A"/>
    <w:rsid w:val="00333529"/>
    <w:rsid w:val="00333720"/>
    <w:rsid w:val="0074151C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50FB"/>
  <w15:chartTrackingRefBased/>
  <w15:docId w15:val="{D1B28FF7-F13D-4F85-84F3-376F1C8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2020-05-05T21:43:00Z</dcterms:created>
  <dcterms:modified xsi:type="dcterms:W3CDTF">2020-05-05T21:49:00Z</dcterms:modified>
</cp:coreProperties>
</file>